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8D866" w14:textId="77777777" w:rsidR="009030BC" w:rsidRDefault="009030B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 w:rsidR="00016714">
        <w:rPr>
          <w:rFonts w:ascii="ＭＳ 明朝" w:hAnsi="Century" w:hint="eastAsia"/>
          <w:snapToGrid w:val="0"/>
          <w:spacing w:val="0"/>
          <w:kern w:val="0"/>
        </w:rPr>
        <w:t>3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>
        <w:rPr>
          <w:rFonts w:ascii="ＭＳ 明朝" w:hAnsi="Century"/>
          <w:snapToGrid w:val="0"/>
          <w:spacing w:val="0"/>
          <w:kern w:val="0"/>
        </w:rPr>
        <w:t>17</w:t>
      </w:r>
      <w:r>
        <w:rPr>
          <w:rFonts w:ascii="ＭＳ 明朝" w:hAnsi="Century" w:hint="eastAsia"/>
          <w:snapToGrid w:val="0"/>
          <w:spacing w:val="0"/>
          <w:kern w:val="0"/>
        </w:rPr>
        <w:t>条関係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p w14:paraId="2AA2A0D1" w14:textId="77777777" w:rsidR="009030BC" w:rsidRDefault="009030B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3C002AA6" w14:textId="77777777" w:rsidR="009030BC" w:rsidRDefault="009030BC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947728">
        <w:rPr>
          <w:rFonts w:ascii="ＭＳ 明朝" w:hAnsi="Century" w:hint="eastAsia"/>
          <w:snapToGrid w:val="0"/>
          <w:spacing w:val="0"/>
          <w:kern w:val="0"/>
        </w:rPr>
        <w:t xml:space="preserve">令和　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年　　月　　日</w:t>
      </w:r>
    </w:p>
    <w:p w14:paraId="6D70E909" w14:textId="77777777" w:rsidR="009030BC" w:rsidRDefault="009030B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1FA8EA18" w14:textId="77777777" w:rsidR="009030BC" w:rsidRDefault="009030B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</w:t>
      </w:r>
      <w:r w:rsidR="007D3C5B">
        <w:rPr>
          <w:rFonts w:ascii="ＭＳ 明朝" w:hAnsi="Century" w:hint="eastAsia"/>
          <w:snapToGrid w:val="0"/>
          <w:spacing w:val="0"/>
          <w:kern w:val="0"/>
        </w:rPr>
        <w:t>鳥取県知事　平井</w:t>
      </w:r>
      <w:r w:rsidR="00947728"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7D3C5B">
        <w:rPr>
          <w:rFonts w:ascii="ＭＳ 明朝" w:hAnsi="Century" w:hint="eastAsia"/>
          <w:snapToGrid w:val="0"/>
          <w:spacing w:val="0"/>
          <w:kern w:val="0"/>
        </w:rPr>
        <w:t>伸治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様</w:t>
      </w:r>
    </w:p>
    <w:p w14:paraId="2E295CE2" w14:textId="77777777" w:rsidR="009030BC" w:rsidRDefault="009030B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03DD0C7E" w14:textId="77777777" w:rsidR="009030BC" w:rsidRDefault="009030BC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　　　　　　　　　　　　　　</w:t>
      </w:r>
    </w:p>
    <w:p w14:paraId="5234EEB3" w14:textId="77777777" w:rsidR="009030BC" w:rsidRDefault="009030BC" w:rsidP="007D3C5B">
      <w:pPr>
        <w:wordWrap w:val="0"/>
        <w:overflowPunct w:val="0"/>
        <w:spacing w:line="240" w:lineRule="auto"/>
        <w:ind w:right="1074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申請者　</w:t>
      </w:r>
      <w:r>
        <w:rPr>
          <w:rFonts w:ascii="ＭＳ 明朝" w:hAnsi="Century" w:hint="eastAsia"/>
          <w:snapToGrid w:val="0"/>
          <w:spacing w:val="105"/>
          <w:kern w:val="0"/>
        </w:rPr>
        <w:t>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名　　　　　　　　　　　　</w:t>
      </w:r>
    </w:p>
    <w:p w14:paraId="53B63A51" w14:textId="77777777" w:rsidR="009030BC" w:rsidRDefault="009030BC">
      <w:pPr>
        <w:wordWrap w:val="0"/>
        <w:overflowPunct w:val="0"/>
        <w:spacing w:line="24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団体にあっては、名称及び代表者の氏名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14:paraId="10E827D8" w14:textId="77777777" w:rsidR="009030BC" w:rsidRDefault="009030B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354D4AF5" w14:textId="794231D4" w:rsidR="00947728" w:rsidRDefault="00947728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令和</w:t>
      </w:r>
      <w:r w:rsidR="00B358C0"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>
        <w:rPr>
          <w:rFonts w:ascii="ＭＳ 明朝" w:hAnsi="Century" w:hint="eastAsia"/>
          <w:snapToGrid w:val="0"/>
          <w:spacing w:val="0"/>
          <w:kern w:val="0"/>
        </w:rPr>
        <w:t>年度</w:t>
      </w:r>
      <w:r w:rsidR="003215A7" w:rsidRPr="00BB09CD">
        <w:rPr>
          <w:rFonts w:ascii="ＭＳ 明朝" w:hAnsi="ＭＳ 明朝"/>
        </w:rPr>
        <w:t>鳥取スタイルＰＰＡによる太陽光発電設備設置促進事業補助金</w:t>
      </w:r>
    </w:p>
    <w:p w14:paraId="71416966" w14:textId="77777777" w:rsidR="009030BC" w:rsidRDefault="009030BC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実績報告書</w:t>
      </w:r>
    </w:p>
    <w:p w14:paraId="75756A6F" w14:textId="77777777" w:rsidR="009030BC" w:rsidRDefault="009030B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3481123F" w14:textId="77777777" w:rsidR="009030BC" w:rsidRDefault="009030BC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年　　月　　日　　第　　号による交付決定に係る事業の実績について、鳥取県補助金等交付規則第</w:t>
      </w:r>
      <w:r>
        <w:rPr>
          <w:rFonts w:ascii="ＭＳ 明朝" w:hAnsi="Century"/>
          <w:snapToGrid w:val="0"/>
          <w:spacing w:val="0"/>
          <w:kern w:val="0"/>
        </w:rPr>
        <w:t>17</w:t>
      </w:r>
      <w:r>
        <w:rPr>
          <w:rFonts w:ascii="ＭＳ 明朝" w:hAnsi="Century" w:hint="eastAsia"/>
          <w:snapToGrid w:val="0"/>
          <w:spacing w:val="0"/>
          <w:kern w:val="0"/>
        </w:rPr>
        <w:t>条第1項の規定により、下記のとおり報告します。</w:t>
      </w:r>
    </w:p>
    <w:p w14:paraId="56A5C058" w14:textId="77777777" w:rsidR="009030BC" w:rsidRDefault="009030B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2FD0D86C" w14:textId="77777777" w:rsidR="009030BC" w:rsidRDefault="009030BC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14:paraId="7A0B62A6" w14:textId="77777777" w:rsidR="009030BC" w:rsidRDefault="009030B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tbl>
      <w:tblPr>
        <w:tblW w:w="851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4028"/>
        <w:gridCol w:w="2151"/>
      </w:tblGrid>
      <w:tr w:rsidR="007D3C5B" w14:paraId="40DF66A6" w14:textId="77777777" w:rsidTr="007D3C5B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D47C15" w14:textId="77777777" w:rsidR="007D3C5B" w:rsidRDefault="007D3C5B" w:rsidP="007D3C5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補助金等の名称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FC2E" w14:textId="741BED2D" w:rsidR="007D3C5B" w:rsidRDefault="00947728" w:rsidP="00947728">
            <w:pPr>
              <w:wordWrap w:val="0"/>
              <w:overflowPunct w:val="0"/>
              <w:spacing w:line="240" w:lineRule="auto"/>
              <w:ind w:leftChars="34" w:left="71" w:rightChars="66" w:right="139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令和</w:t>
            </w:r>
            <w:r w:rsidR="003215A7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年度</w:t>
            </w:r>
            <w:r w:rsidR="003215A7" w:rsidRPr="00BB09CD">
              <w:rPr>
                <w:rFonts w:ascii="ＭＳ 明朝" w:hAnsi="ＭＳ 明朝"/>
              </w:rPr>
              <w:t>鳥取スタイルＰＰＡによる太陽光発電設備設置促進事業補助金</w:t>
            </w:r>
          </w:p>
        </w:tc>
      </w:tr>
      <w:tr w:rsidR="007D3C5B" w14:paraId="79F30296" w14:textId="77777777" w:rsidTr="007D3C5B">
        <w:trPr>
          <w:cantSplit/>
          <w:trHeight w:val="660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71C48C" w14:textId="77777777" w:rsidR="007D3C5B" w:rsidRDefault="007D3C5B" w:rsidP="007D3C5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交付決定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8E0B53" w14:textId="77777777" w:rsidR="007D3C5B" w:rsidRDefault="007D3C5B" w:rsidP="007D3C5B">
            <w:pPr>
              <w:wordWrap w:val="0"/>
              <w:overflowPunct w:val="0"/>
              <w:spacing w:line="240" w:lineRule="auto"/>
              <w:ind w:left="83" w:right="60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210"/>
                <w:kern w:val="0"/>
              </w:rPr>
              <w:t>算定基準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額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282C" w14:textId="77777777" w:rsidR="007D3C5B" w:rsidRDefault="007D3C5B" w:rsidP="007D3C5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交付決定額</w:t>
            </w:r>
          </w:p>
        </w:tc>
      </w:tr>
      <w:tr w:rsidR="007D3C5B" w14:paraId="53E1E0E4" w14:textId="77777777" w:rsidTr="00FC7838">
        <w:trPr>
          <w:cantSplit/>
          <w:trHeight w:val="660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B73631" w14:textId="77777777" w:rsidR="007D3C5B" w:rsidRDefault="007D3C5B" w:rsidP="007D3C5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A6DFD3" w14:textId="77777777" w:rsidR="007D3C5B" w:rsidRDefault="007D3C5B" w:rsidP="00FC7838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7C64" w14:textId="77777777" w:rsidR="007D3C5B" w:rsidRDefault="007D3C5B" w:rsidP="00FC7838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7D3C5B" w14:paraId="6FEEF387" w14:textId="77777777" w:rsidTr="00FC7838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7D7F7E" w14:textId="77777777" w:rsidR="007D3C5B" w:rsidRDefault="007D3C5B" w:rsidP="007D3C5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実績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90D77F" w14:textId="77777777" w:rsidR="007D3C5B" w:rsidRDefault="007D3C5B" w:rsidP="00FC7838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EAFF" w14:textId="77777777" w:rsidR="007D3C5B" w:rsidRDefault="007D3C5B" w:rsidP="00FC7838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7D3C5B" w14:paraId="6BFC70CB" w14:textId="77777777" w:rsidTr="00FC7838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017967" w14:textId="77777777" w:rsidR="007D3C5B" w:rsidRDefault="007D3C5B" w:rsidP="007D3C5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差引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9B4BE4" w14:textId="77777777" w:rsidR="007D3C5B" w:rsidRDefault="007D3C5B" w:rsidP="00FC7838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641C" w14:textId="77777777" w:rsidR="007D3C5B" w:rsidRDefault="007D3C5B" w:rsidP="00FC7838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7D3C5B" w14:paraId="5C2F12E5" w14:textId="77777777" w:rsidTr="00FC7838">
        <w:trPr>
          <w:trHeight w:val="133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8007DE" w14:textId="77777777" w:rsidR="007D3C5B" w:rsidRDefault="007D3C5B" w:rsidP="007D3C5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添付書類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ADB0" w14:textId="77777777" w:rsidR="007D3C5B" w:rsidRDefault="007D3C5B" w:rsidP="00FC7838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1　事業報告書</w:t>
            </w:r>
          </w:p>
          <w:p w14:paraId="34A5EAD7" w14:textId="77777777" w:rsidR="007D3C5B" w:rsidRDefault="007D3C5B" w:rsidP="00FC7838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2　収支決算書(に準ずる書類)</w:t>
            </w:r>
          </w:p>
        </w:tc>
      </w:tr>
    </w:tbl>
    <w:p w14:paraId="14F4BE66" w14:textId="77777777" w:rsidR="009030BC" w:rsidRDefault="009030B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sectPr w:rsidR="009030BC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90956" w14:textId="77777777" w:rsidR="00AE77F5" w:rsidRDefault="00AE77F5">
      <w:pPr>
        <w:spacing w:line="240" w:lineRule="auto"/>
      </w:pPr>
      <w:r>
        <w:separator/>
      </w:r>
    </w:p>
  </w:endnote>
  <w:endnote w:type="continuationSeparator" w:id="0">
    <w:p w14:paraId="61D3932F" w14:textId="77777777" w:rsidR="00AE77F5" w:rsidRDefault="00AE7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74C7E" w14:textId="77777777" w:rsidR="00AE77F5" w:rsidRDefault="00AE77F5">
      <w:pPr>
        <w:spacing w:line="240" w:lineRule="auto"/>
      </w:pPr>
      <w:r>
        <w:separator/>
      </w:r>
    </w:p>
  </w:footnote>
  <w:footnote w:type="continuationSeparator" w:id="0">
    <w:p w14:paraId="527B7B5A" w14:textId="77777777" w:rsidR="00AE77F5" w:rsidRDefault="00AE77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714"/>
    <w:rsid w:val="00016714"/>
    <w:rsid w:val="00181B52"/>
    <w:rsid w:val="003215A7"/>
    <w:rsid w:val="007D3C5B"/>
    <w:rsid w:val="008337FC"/>
    <w:rsid w:val="009030BC"/>
    <w:rsid w:val="00947728"/>
    <w:rsid w:val="00AE77F5"/>
    <w:rsid w:val="00B358C0"/>
    <w:rsid w:val="00FC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B6AD4F5"/>
  <w15:chartTrackingRefBased/>
  <w15:docId w15:val="{7E6B2433-2921-4FCA-A0DB-C032452B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木下 博登</cp:lastModifiedBy>
  <cp:revision>5</cp:revision>
  <dcterms:created xsi:type="dcterms:W3CDTF">2023-07-24T07:05:00Z</dcterms:created>
  <dcterms:modified xsi:type="dcterms:W3CDTF">2024-04-17T07:07:00Z</dcterms:modified>
</cp:coreProperties>
</file>