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A1D2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様式第３号（第４条関係）</w:t>
      </w:r>
    </w:p>
    <w:p w14:paraId="525AC9F5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p w14:paraId="00029F96" w14:textId="77777777" w:rsidR="009A1C0F" w:rsidRPr="00AD4584" w:rsidRDefault="00AD4584" w:rsidP="00AD4584">
      <w:pPr>
        <w:adjustRightInd/>
        <w:spacing w:line="394" w:lineRule="exact"/>
        <w:jc w:val="center"/>
        <w:rPr>
          <w:rFonts w:ascii="ＭＳ 明朝" w:cs="Times New Roman"/>
          <w:spacing w:val="2"/>
          <w:sz w:val="36"/>
          <w:szCs w:val="36"/>
        </w:rPr>
      </w:pPr>
      <w:r w:rsidRPr="00AD4584">
        <w:rPr>
          <w:rFonts w:ascii="ＭＳ 明朝" w:cs="Times New Roman" w:hint="eastAsia"/>
          <w:color w:val="auto"/>
          <w:sz w:val="36"/>
          <w:szCs w:val="36"/>
        </w:rPr>
        <w:t>道路占用工事完了届</w:t>
      </w:r>
    </w:p>
    <w:p w14:paraId="7FB10053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p w14:paraId="44667141" w14:textId="77777777" w:rsidR="009A1C0F" w:rsidRDefault="00D16D2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鳥取県西部</w:t>
      </w:r>
      <w:r w:rsidR="009A1C0F">
        <w:rPr>
          <w:rFonts w:hint="eastAsia"/>
        </w:rPr>
        <w:t>総合事務所長　様</w:t>
      </w:r>
    </w:p>
    <w:p w14:paraId="2913B10B" w14:textId="77777777" w:rsidR="009A1C0F" w:rsidRPr="00D16D28" w:rsidRDefault="009A1C0F">
      <w:pPr>
        <w:adjustRightInd/>
        <w:rPr>
          <w:rFonts w:ascii="ＭＳ 明朝" w:cs="Times New Roman"/>
          <w:spacing w:val="2"/>
        </w:rPr>
      </w:pPr>
    </w:p>
    <w:p w14:paraId="737BB215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道路の占用に関する工事</w:t>
      </w:r>
      <w:r w:rsidR="00A566FE">
        <w:rPr>
          <w:rFonts w:hint="eastAsia"/>
        </w:rPr>
        <w:t>が完了したので、下記のとおり届け出ます。</w:t>
      </w:r>
    </w:p>
    <w:p w14:paraId="6B6BCD95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p w14:paraId="21BAB402" w14:textId="77777777" w:rsidR="009A1C0F" w:rsidRDefault="00AD458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7745F9">
        <w:rPr>
          <w:rFonts w:hint="eastAsia"/>
        </w:rPr>
        <w:t>令和</w:t>
      </w:r>
      <w:r w:rsidR="009A1C0F">
        <w:rPr>
          <w:rFonts w:hint="eastAsia"/>
        </w:rPr>
        <w:t xml:space="preserve">　　年　　月　　日</w:t>
      </w:r>
    </w:p>
    <w:p w14:paraId="12987357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p w14:paraId="7D8D966F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郵便番号</w:t>
      </w:r>
    </w:p>
    <w:p w14:paraId="3BD12B9E" w14:textId="233A5E64" w:rsidR="009A1C0F" w:rsidRDefault="006049B8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3790CD" wp14:editId="4264771D">
                <wp:simplePos x="0" y="0"/>
                <wp:positionH relativeFrom="column">
                  <wp:posOffset>5683250</wp:posOffset>
                </wp:positionH>
                <wp:positionV relativeFrom="paragraph">
                  <wp:posOffset>195580</wp:posOffset>
                </wp:positionV>
                <wp:extent cx="215900" cy="214630"/>
                <wp:effectExtent l="0" t="0" r="0" b="0"/>
                <wp:wrapNone/>
                <wp:docPr id="127569038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4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AC90F" id="Oval 2" o:spid="_x0000_s1026" style="position:absolute;left:0;text-align:left;margin-left:447.5pt;margin-top:15.4pt;width:17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" o:allowincell="f" filled="f" strokeweight=".2mm"/>
            </w:pict>
          </mc:Fallback>
        </mc:AlternateContent>
      </w:r>
      <w:r w:rsidR="009A1C0F">
        <w:rPr>
          <w:rFonts w:cs="Times New Roman"/>
        </w:rPr>
        <w:t xml:space="preserve">                      </w:t>
      </w:r>
      <w:r w:rsidR="009A1C0F">
        <w:rPr>
          <w:rFonts w:hint="eastAsia"/>
        </w:rPr>
        <w:t>届出者</w:t>
      </w:r>
      <w:r w:rsidR="009A1C0F">
        <w:rPr>
          <w:rFonts w:cs="Times New Roman"/>
        </w:rPr>
        <w:t xml:space="preserve">  </w:t>
      </w:r>
      <w:r w:rsidR="009A1C0F">
        <w:rPr>
          <w:rFonts w:hint="eastAsia"/>
        </w:rPr>
        <w:t>住　　所</w:t>
      </w:r>
    </w:p>
    <w:p w14:paraId="628319A6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          </w:t>
      </w:r>
      <w:r>
        <w:rPr>
          <w:rFonts w:hint="eastAsia"/>
          <w:sz w:val="20"/>
          <w:szCs w:val="20"/>
        </w:rPr>
        <w:t>印</w:t>
      </w:r>
    </w:p>
    <w:p w14:paraId="5A7BD98F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（法人にあっては、名称及び代表者の氏名）</w:t>
      </w:r>
    </w:p>
    <w:p w14:paraId="5C561E23" w14:textId="77777777" w:rsidR="009A1C0F" w:rsidRDefault="009A1C0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電　　話（　　　　）　　　－</w:t>
      </w:r>
    </w:p>
    <w:p w14:paraId="6ECF00B9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p w14:paraId="165BBB83" w14:textId="77777777" w:rsidR="009A1C0F" w:rsidRDefault="009A1C0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8353F45" w14:textId="77777777" w:rsidR="009A1C0F" w:rsidRDefault="009A1C0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854"/>
        <w:gridCol w:w="5368"/>
      </w:tblGrid>
      <w:tr w:rsidR="009A1C0F" w14:paraId="0C9DDFF7" w14:textId="77777777" w:rsidTr="009A1C0F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91A21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C1237" w14:textId="77777777" w:rsidR="00DE0038" w:rsidRDefault="007745F9" w:rsidP="007745F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</w:pPr>
            <w:r>
              <w:rPr>
                <w:rFonts w:hint="eastAsia"/>
              </w:rPr>
              <w:t>令和</w:t>
            </w:r>
            <w:r w:rsidR="009A1C0F">
              <w:rPr>
                <w:rFonts w:hint="eastAsia"/>
              </w:rPr>
              <w:t xml:space="preserve">　</w:t>
            </w:r>
            <w:r w:rsidR="00DE0038">
              <w:rPr>
                <w:rFonts w:hint="eastAsia"/>
              </w:rPr>
              <w:t xml:space="preserve">　</w:t>
            </w:r>
            <w:r w:rsidR="009A1C0F">
              <w:rPr>
                <w:rFonts w:cs="Times New Roman"/>
              </w:rPr>
              <w:t xml:space="preserve"> </w:t>
            </w:r>
            <w:r w:rsidR="009A1C0F">
              <w:rPr>
                <w:rFonts w:hint="eastAsia"/>
              </w:rPr>
              <w:t>年</w:t>
            </w:r>
            <w:r w:rsidR="009A1C0F">
              <w:rPr>
                <w:rFonts w:cs="Times New Roman"/>
              </w:rPr>
              <w:t xml:space="preserve">  </w:t>
            </w:r>
            <w:r w:rsidR="00DE0038">
              <w:rPr>
                <w:rFonts w:cs="Times New Roman" w:hint="eastAsia"/>
              </w:rPr>
              <w:t xml:space="preserve">　</w:t>
            </w:r>
            <w:r w:rsidR="009A1C0F">
              <w:rPr>
                <w:rFonts w:cs="Times New Roman"/>
              </w:rPr>
              <w:t xml:space="preserve"> </w:t>
            </w:r>
            <w:r w:rsidR="009A1C0F">
              <w:rPr>
                <w:rFonts w:hint="eastAsia"/>
              </w:rPr>
              <w:t>月</w:t>
            </w:r>
            <w:r w:rsidR="009A1C0F">
              <w:rPr>
                <w:rFonts w:cs="Times New Roman"/>
              </w:rPr>
              <w:t xml:space="preserve"> </w:t>
            </w:r>
            <w:r w:rsidR="00DE0038">
              <w:rPr>
                <w:rFonts w:cs="Times New Roman" w:hint="eastAsia"/>
              </w:rPr>
              <w:t xml:space="preserve">　</w:t>
            </w:r>
            <w:r w:rsidR="009A1C0F">
              <w:rPr>
                <w:rFonts w:cs="Times New Roman"/>
              </w:rPr>
              <w:t xml:space="preserve">  </w:t>
            </w:r>
            <w:r w:rsidR="009A1C0F">
              <w:rPr>
                <w:rFonts w:hint="eastAsia"/>
              </w:rPr>
              <w:t>日</w:t>
            </w:r>
          </w:p>
          <w:p w14:paraId="3F53CAF5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DE0038">
              <w:rPr>
                <w:rFonts w:ascii="ＭＳ 明朝" w:cs="Times New Roman"/>
                <w:color w:val="auto"/>
              </w:rPr>
              <w:fldChar w:fldCharType="begin"/>
            </w:r>
            <w:r w:rsidRPr="00DE0038">
              <w:rPr>
                <w:rFonts w:ascii="ＭＳ 明朝" w:cs="Times New Roman"/>
                <w:color w:val="auto"/>
              </w:rPr>
              <w:instrText>eq \o\ad(</w:instrText>
            </w:r>
            <w:r w:rsidRPr="00DE0038">
              <w:rPr>
                <w:rFonts w:hint="eastAsia"/>
                <w:spacing w:val="-10"/>
              </w:rPr>
              <w:instrText>鳥取県指令</w:instrText>
            </w:r>
            <w:r w:rsidRPr="00DE0038">
              <w:rPr>
                <w:rFonts w:ascii="ＭＳ 明朝" w:cs="Times New Roman"/>
                <w:color w:val="auto"/>
              </w:rPr>
              <w:instrText>,</w:instrText>
            </w:r>
            <w:r w:rsidRPr="00DE0038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DE0038">
              <w:rPr>
                <w:rFonts w:ascii="ＭＳ 明朝" w:cs="Times New Roman"/>
                <w:color w:val="auto"/>
              </w:rPr>
              <w:instrText>)</w:instrText>
            </w:r>
            <w:r w:rsidRPr="00DE0038">
              <w:rPr>
                <w:rFonts w:ascii="ＭＳ 明朝" w:cs="Times New Roman"/>
                <w:color w:val="auto"/>
              </w:rPr>
              <w:fldChar w:fldCharType="end"/>
            </w:r>
            <w:r w:rsidR="00DE0038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DE00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 w:rsidR="00AD458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9A1C0F" w14:paraId="2C128A8D" w14:textId="77777777" w:rsidTr="009A1C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5BABC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占用の場所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97406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C6BA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8780D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号</w:t>
            </w:r>
          </w:p>
        </w:tc>
      </w:tr>
      <w:tr w:rsidR="009A1C0F" w14:paraId="05E4FEA0" w14:textId="77777777" w:rsidTr="009A1C0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A1891" w14:textId="77777777" w:rsidR="009A1C0F" w:rsidRDefault="009A1C0F" w:rsidP="009A1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D483E" w14:textId="77777777" w:rsidR="009A1C0F" w:rsidRDefault="009A1C0F" w:rsidP="009A1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95D00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県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80C0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線</w:t>
            </w:r>
          </w:p>
        </w:tc>
      </w:tr>
      <w:tr w:rsidR="009A1C0F" w14:paraId="52ADCADD" w14:textId="77777777" w:rsidTr="009A1C0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8EE6F" w14:textId="77777777" w:rsidR="009A1C0F" w:rsidRDefault="009A1C0F" w:rsidP="009A1C0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FEC89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町</w:t>
            </w:r>
          </w:p>
          <w:p w14:paraId="6A12149D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郡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</w:tr>
      <w:tr w:rsidR="009A1C0F" w14:paraId="09234AC8" w14:textId="77777777" w:rsidTr="009A1C0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557A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工事完了年月日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81751" w14:textId="77777777" w:rsidR="009A1C0F" w:rsidRDefault="007745F9" w:rsidP="007745F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9A1C0F">
              <w:rPr>
                <w:rFonts w:hint="eastAsia"/>
              </w:rPr>
              <w:t xml:space="preserve">　　　年　　　月　　　日</w:t>
            </w:r>
          </w:p>
        </w:tc>
      </w:tr>
      <w:tr w:rsidR="009A1C0F" w14:paraId="3F36B06E" w14:textId="77777777" w:rsidTr="000B5FF6">
        <w:tblPrEx>
          <w:tblCellMar>
            <w:top w:w="0" w:type="dxa"/>
            <w:bottom w:w="0" w:type="dxa"/>
          </w:tblCellMar>
        </w:tblPrEx>
        <w:trPr>
          <w:trHeight w:val="353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91A8" w14:textId="77777777" w:rsidR="009A1C0F" w:rsidRDefault="009A1C0F" w:rsidP="009A1C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その他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9F2" w14:textId="77777777" w:rsidR="009A1C0F" w:rsidRPr="00960522" w:rsidRDefault="00AD458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※許可（回答）書　裏面（９）記載の書類を</w:t>
            </w:r>
            <w:r w:rsidR="009A1C0F" w:rsidRPr="00960522">
              <w:rPr>
                <w:rFonts w:hint="eastAsia"/>
              </w:rPr>
              <w:t>添付すること。</w:t>
            </w:r>
          </w:p>
        </w:tc>
      </w:tr>
    </w:tbl>
    <w:p w14:paraId="301B4BCC" w14:textId="77777777" w:rsidR="009A1C0F" w:rsidRPr="000B5FF6" w:rsidRDefault="009A1C0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9A1C0F" w:rsidRPr="000B5FF6">
      <w:type w:val="continuous"/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3412" w14:textId="77777777" w:rsidR="00751961" w:rsidRDefault="00751961">
      <w:r>
        <w:separator/>
      </w:r>
    </w:p>
  </w:endnote>
  <w:endnote w:type="continuationSeparator" w:id="0">
    <w:p w14:paraId="102007CF" w14:textId="77777777" w:rsidR="00751961" w:rsidRDefault="007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D0D3" w14:textId="77777777" w:rsidR="00751961" w:rsidRDefault="007519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29084F" w14:textId="77777777" w:rsidR="00751961" w:rsidRDefault="0075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rawingGridHorizontalSpacing w:val="81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B5FF6"/>
    <w:rsid w:val="00393B67"/>
    <w:rsid w:val="003C265F"/>
    <w:rsid w:val="00434F8E"/>
    <w:rsid w:val="004D6DED"/>
    <w:rsid w:val="00562186"/>
    <w:rsid w:val="006049B8"/>
    <w:rsid w:val="00751961"/>
    <w:rsid w:val="007745F9"/>
    <w:rsid w:val="00960522"/>
    <w:rsid w:val="009A1C0F"/>
    <w:rsid w:val="00A566FE"/>
    <w:rsid w:val="00AD4584"/>
    <w:rsid w:val="00C050BC"/>
    <w:rsid w:val="00D07786"/>
    <w:rsid w:val="00D16D28"/>
    <w:rsid w:val="00D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6808F"/>
  <w14:defaultImageDpi w14:val="0"/>
  <w15:docId w15:val="{52B85016-7943-4C28-9903-DFCE915A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605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6052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0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9B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04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9B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鳥取県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鳥取県情報政策課</dc:creator>
  <cp:keywords/>
  <dc:description/>
  <cp:lastModifiedBy>勝部 崇</cp:lastModifiedBy>
  <cp:revision>2</cp:revision>
  <cp:lastPrinted>2018-09-08T16:02:00Z</cp:lastPrinted>
  <dcterms:created xsi:type="dcterms:W3CDTF">2025-02-21T16:33:00Z</dcterms:created>
  <dcterms:modified xsi:type="dcterms:W3CDTF">2025-02-21T16:33:00Z</dcterms:modified>
</cp:coreProperties>
</file>