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41E5C4" w14:textId="77777777" w:rsidR="00736056" w:rsidRDefault="00736056">
      <w:pPr>
        <w:rPr>
          <w:rFonts w:ascii="ＭＳ 明朝" w:hAnsi="Century"/>
          <w:spacing w:val="8"/>
        </w:rPr>
      </w:pPr>
      <w:r>
        <w:rPr>
          <w:rFonts w:ascii="ＭＳ 明朝" w:eastAsia="ＭＳ ゴシック" w:hAnsi="Century" w:cs="ＭＳ ゴシック" w:hint="eastAsia"/>
          <w:spacing w:val="2"/>
          <w:sz w:val="26"/>
          <w:szCs w:val="26"/>
        </w:rPr>
        <w:t>様式３「技術者経歴書」</w:t>
      </w:r>
      <w:r w:rsidR="00841A43">
        <w:rPr>
          <w:rFonts w:ascii="ＭＳ 明朝" w:eastAsia="ＭＳ ゴシック" w:hAnsi="Century" w:cs="ＭＳ ゴシック" w:hint="eastAsia"/>
          <w:spacing w:val="2"/>
          <w:sz w:val="26"/>
          <w:szCs w:val="26"/>
        </w:rPr>
        <w:t xml:space="preserve">　　　　　　　　　　　　　　　　　　　　　　　　</w:t>
      </w:r>
      <w:r w:rsidR="00841A43" w:rsidRPr="00841A43">
        <w:rPr>
          <w:rFonts w:ascii="ＭＳ 明朝" w:eastAsia="ＭＳ ゴシック" w:hAnsi="Century" w:cs="ＭＳ ゴシック" w:hint="eastAsia"/>
          <w:spacing w:val="2"/>
          <w:sz w:val="26"/>
          <w:szCs w:val="26"/>
          <w:u w:val="single"/>
        </w:rPr>
        <w:t>建築士事務所名</w:t>
      </w:r>
      <w:r w:rsidR="00841A43">
        <w:rPr>
          <w:rFonts w:ascii="ＭＳ 明朝" w:eastAsia="ＭＳ ゴシック" w:hAnsi="Century" w:cs="ＭＳ ゴシック" w:hint="eastAsia"/>
          <w:spacing w:val="2"/>
          <w:sz w:val="26"/>
          <w:szCs w:val="26"/>
          <w:u w:val="single"/>
        </w:rPr>
        <w:t xml:space="preserve">　　　　　　　　　　</w:t>
      </w:r>
    </w:p>
    <w:tbl>
      <w:tblPr>
        <w:tblW w:w="145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5"/>
        <w:gridCol w:w="1560"/>
        <w:gridCol w:w="1559"/>
        <w:gridCol w:w="709"/>
        <w:gridCol w:w="708"/>
        <w:gridCol w:w="2268"/>
        <w:gridCol w:w="3686"/>
        <w:gridCol w:w="1276"/>
        <w:gridCol w:w="1134"/>
      </w:tblGrid>
      <w:tr w:rsidR="00006D41" w14:paraId="6A6ED9FB" w14:textId="77777777" w:rsidTr="0008472F">
        <w:trPr>
          <w:trHeight w:val="1061"/>
        </w:trPr>
        <w:tc>
          <w:tcPr>
            <w:tcW w:w="16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1847CD" w14:textId="77777777" w:rsid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氏　　名</w:t>
            </w:r>
          </w:p>
        </w:tc>
        <w:tc>
          <w:tcPr>
            <w:tcW w:w="311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8754C5" w14:textId="77777777" w:rsidR="0008472F" w:rsidRDefault="00006D41" w:rsidP="00CA45BC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法令等による免許</w:t>
            </w:r>
          </w:p>
          <w:p w14:paraId="64CBE67A" w14:textId="77777777" w:rsidR="00006D41" w:rsidRDefault="00006D41" w:rsidP="00CA45BC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（免許番号）</w:t>
            </w:r>
          </w:p>
          <w:p w14:paraId="7D55B926" w14:textId="77777777" w:rsidR="00006D41" w:rsidRPr="00006D41" w:rsidRDefault="00006D41" w:rsidP="00CA45BC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［</w:t>
            </w:r>
            <w:r w:rsidRPr="00006D41">
              <w:rPr>
                <w:rFonts w:cs="ＭＳ 明朝" w:hint="eastAsia"/>
                <w:sz w:val="16"/>
                <w:szCs w:val="16"/>
              </w:rPr>
              <w:t>※注１・注２</w:t>
            </w:r>
            <w:r>
              <w:rPr>
                <w:rFonts w:cs="ＭＳ 明朝" w:hint="eastAsia"/>
                <w:sz w:val="16"/>
                <w:szCs w:val="16"/>
              </w:rPr>
              <w:t>］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ACD70C" w14:textId="77777777" w:rsidR="00006D41" w:rsidRP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spacing w:val="8"/>
                <w:sz w:val="20"/>
                <w:szCs w:val="20"/>
              </w:rPr>
            </w:pPr>
            <w:r w:rsidRPr="00006D41">
              <w:rPr>
                <w:rFonts w:cs="ＭＳ 明朝" w:hint="eastAsia"/>
                <w:sz w:val="20"/>
                <w:szCs w:val="20"/>
              </w:rPr>
              <w:t>建築士会</w:t>
            </w:r>
          </w:p>
          <w:p w14:paraId="6DC2C518" w14:textId="77777777" w:rsidR="00006D41" w:rsidRP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spacing w:val="8"/>
                <w:sz w:val="20"/>
                <w:szCs w:val="20"/>
              </w:rPr>
            </w:pPr>
            <w:r w:rsidRPr="00006D41">
              <w:rPr>
                <w:rFonts w:cs="ＭＳ 明朝" w:hint="eastAsia"/>
                <w:sz w:val="20"/>
                <w:szCs w:val="20"/>
              </w:rPr>
              <w:t>継続能力開発</w:t>
            </w:r>
          </w:p>
          <w:p w14:paraId="64100C79" w14:textId="77777777" w:rsidR="00006D41" w:rsidRP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spacing w:val="8"/>
                <w:sz w:val="20"/>
                <w:szCs w:val="20"/>
              </w:rPr>
            </w:pPr>
            <w:r w:rsidRPr="00006D41">
              <w:rPr>
                <w:rFonts w:ascii="ＭＳ 明朝" w:hAnsi="ＭＳ 明朝" w:cs="ＭＳ 明朝"/>
                <w:sz w:val="20"/>
                <w:szCs w:val="20"/>
              </w:rPr>
              <w:t>(</w:t>
            </w:r>
            <w:r w:rsidRPr="00006D41">
              <w:rPr>
                <w:rFonts w:cs="ＭＳ 明朝" w:hint="eastAsia"/>
                <w:sz w:val="20"/>
                <w:szCs w:val="20"/>
              </w:rPr>
              <w:t>ＣＰＤ</w:t>
            </w:r>
            <w:r w:rsidRPr="00006D41">
              <w:rPr>
                <w:rFonts w:ascii="ＭＳ 明朝" w:hAnsi="ＭＳ 明朝" w:cs="ＭＳ 明朝"/>
                <w:sz w:val="20"/>
                <w:szCs w:val="20"/>
              </w:rPr>
              <w:t>)</w:t>
            </w:r>
          </w:p>
          <w:p w14:paraId="56BB6761" w14:textId="77777777" w:rsidR="00006D41" w:rsidRDefault="00006D41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 w:rsidRPr="00006D41">
              <w:rPr>
                <w:rFonts w:cs="ＭＳ 明朝" w:hint="eastAsia"/>
                <w:sz w:val="20"/>
                <w:szCs w:val="20"/>
              </w:rPr>
              <w:t>制度のデータ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E79E3E1" w14:textId="77777777" w:rsid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cs="ＭＳ 明朝"/>
                <w:sz w:val="20"/>
                <w:szCs w:val="20"/>
              </w:rPr>
            </w:pPr>
            <w:r w:rsidRPr="00006D41">
              <w:rPr>
                <w:rFonts w:cs="ＭＳ 明朝" w:hint="eastAsia"/>
                <w:sz w:val="20"/>
                <w:szCs w:val="20"/>
              </w:rPr>
              <w:t>他社への</w:t>
            </w:r>
          </w:p>
          <w:p w14:paraId="5528214D" w14:textId="77777777" w:rsidR="00006D41" w:rsidRP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cs="ＭＳ 明朝"/>
                <w:sz w:val="20"/>
                <w:szCs w:val="20"/>
              </w:rPr>
            </w:pPr>
            <w:r w:rsidRPr="00006D41">
              <w:rPr>
                <w:rFonts w:cs="ＭＳ 明朝" w:hint="eastAsia"/>
                <w:sz w:val="20"/>
                <w:szCs w:val="20"/>
              </w:rPr>
              <w:t>出向の有無</w:t>
            </w:r>
          </w:p>
          <w:p w14:paraId="7F927CD5" w14:textId="77777777" w:rsidR="00006D41" w:rsidRPr="00006D41" w:rsidRDefault="00006D41" w:rsidP="00006D41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006D41">
              <w:rPr>
                <w:rFonts w:ascii="ＭＳ 明朝" w:hAnsi="Century" w:hint="eastAsia"/>
                <w:spacing w:val="8"/>
                <w:sz w:val="16"/>
                <w:szCs w:val="16"/>
              </w:rPr>
              <w:t>（出向している場合は、出向先名</w:t>
            </w:r>
            <w:r>
              <w:rPr>
                <w:rFonts w:ascii="ＭＳ 明朝" w:hAnsi="Century" w:hint="eastAsia"/>
                <w:spacing w:val="8"/>
                <w:sz w:val="16"/>
                <w:szCs w:val="16"/>
              </w:rPr>
              <w:t>・出向期間</w:t>
            </w:r>
            <w:r w:rsidRPr="00006D41">
              <w:rPr>
                <w:rFonts w:ascii="ＭＳ 明朝" w:hAnsi="Century" w:hint="eastAsia"/>
                <w:spacing w:val="8"/>
                <w:sz w:val="16"/>
                <w:szCs w:val="16"/>
              </w:rPr>
              <w:t>を記載して下さい。）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1CBECDE" w14:textId="77777777" w:rsid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spacing w:val="8"/>
              </w:rPr>
            </w:pPr>
            <w:r>
              <w:rPr>
                <w:rFonts w:cs="ＭＳ 明朝" w:hint="eastAsia"/>
              </w:rPr>
              <w:t>現在の主たる業務及び役職等</w:t>
            </w:r>
          </w:p>
          <w:p w14:paraId="774AD34B" w14:textId="77777777" w:rsid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spacing w:val="8"/>
              </w:rPr>
            </w:pPr>
          </w:p>
          <w:p w14:paraId="0C98CB80" w14:textId="77777777" w:rsid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spacing w:val="8"/>
              </w:rPr>
            </w:pP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記入例</w:t>
            </w:r>
            <w:r>
              <w:rPr>
                <w:rFonts w:ascii="ＭＳ 明朝" w:hAnsi="ＭＳ 明朝" w:cs="ＭＳ 明朝"/>
              </w:rPr>
              <w:t>)</w:t>
            </w:r>
            <w:r>
              <w:rPr>
                <w:rFonts w:cs="ＭＳ 明朝" w:hint="eastAsia"/>
              </w:rPr>
              <w:t>代表取締役、設計課長</w:t>
            </w:r>
          </w:p>
          <w:p w14:paraId="5CC3ACAA" w14:textId="77777777" w:rsid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spacing w:val="8"/>
              </w:rPr>
            </w:pPr>
            <w:r>
              <w:rPr>
                <w:rFonts w:cs="ＭＳ 明朝" w:hint="eastAsia"/>
              </w:rPr>
              <w:t>建築設計業務、工事監理業務</w:t>
            </w:r>
          </w:p>
          <w:p w14:paraId="59C3D451" w14:textId="77777777" w:rsid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積算業務、設計補助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50A1B" w14:textId="77777777" w:rsid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spacing w:val="8"/>
              </w:rPr>
            </w:pPr>
          </w:p>
          <w:p w14:paraId="6451901D" w14:textId="77777777" w:rsid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spacing w:val="8"/>
              </w:rPr>
            </w:pPr>
            <w:r>
              <w:rPr>
                <w:rFonts w:cs="ＭＳ 明朝" w:hint="eastAsia"/>
              </w:rPr>
              <w:t>実務経験</w:t>
            </w:r>
          </w:p>
          <w:p w14:paraId="28128E5D" w14:textId="77777777" w:rsid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spacing w:val="8"/>
              </w:rPr>
            </w:pPr>
          </w:p>
          <w:p w14:paraId="6AEC59DA" w14:textId="77777777" w:rsid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cs="ＭＳ 明朝" w:hint="eastAsia"/>
              </w:rPr>
              <w:t>数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3FF8C2" w14:textId="77777777" w:rsidR="00006D41" w:rsidRDefault="00006D41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専門分野</w:t>
            </w:r>
          </w:p>
          <w:p w14:paraId="1936E7FF" w14:textId="77777777" w:rsidR="00006D41" w:rsidRPr="00006D41" w:rsidRDefault="00006D41" w:rsidP="00006D41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spacing w:val="8"/>
              </w:rPr>
            </w:pPr>
            <w:r>
              <w:rPr>
                <w:rFonts w:cs="ＭＳ 明朝" w:hint="eastAsia"/>
                <w:sz w:val="16"/>
                <w:szCs w:val="16"/>
              </w:rPr>
              <w:t>［※注３］</w:t>
            </w:r>
          </w:p>
        </w:tc>
      </w:tr>
      <w:tr w:rsidR="0008472F" w14:paraId="56B5573C" w14:textId="77777777" w:rsidTr="0008472F">
        <w:trPr>
          <w:trHeight w:val="693"/>
        </w:trPr>
        <w:tc>
          <w:tcPr>
            <w:tcW w:w="16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AD62CD" w14:textId="77777777" w:rsidR="0008472F" w:rsidRDefault="0008472F" w:rsidP="00CA45BC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B42C89" w14:textId="77777777" w:rsidR="0008472F" w:rsidRDefault="0008472F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名　　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D6A58" w14:textId="77777777" w:rsidR="0008472F" w:rsidRDefault="0008472F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取得年月日</w:t>
            </w:r>
          </w:p>
        </w:tc>
        <w:tc>
          <w:tcPr>
            <w:tcW w:w="709" w:type="dxa"/>
            <w:tcBorders>
              <w:left w:val="single" w:sz="4" w:space="0" w:color="000000"/>
              <w:bottom w:val="nil"/>
            </w:tcBorders>
          </w:tcPr>
          <w:p w14:paraId="3585A55C" w14:textId="77777777" w:rsidR="0008472F" w:rsidRPr="0008472F" w:rsidRDefault="0008472F" w:rsidP="00CA45BC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spacing w:val="8"/>
                <w:sz w:val="16"/>
                <w:szCs w:val="16"/>
              </w:rPr>
            </w:pPr>
          </w:p>
          <w:p w14:paraId="632589C5" w14:textId="77777777" w:rsidR="0008472F" w:rsidRP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08472F">
              <w:rPr>
                <w:rFonts w:cs="ＭＳ 明朝" w:hint="eastAsia"/>
                <w:sz w:val="16"/>
                <w:szCs w:val="16"/>
              </w:rPr>
              <w:t>登録の有無</w:t>
            </w:r>
          </w:p>
        </w:tc>
        <w:tc>
          <w:tcPr>
            <w:tcW w:w="708" w:type="dxa"/>
            <w:tcBorders>
              <w:bottom w:val="nil"/>
              <w:right w:val="single" w:sz="4" w:space="0" w:color="000000"/>
            </w:tcBorders>
          </w:tcPr>
          <w:p w14:paraId="3223321E" w14:textId="2EAE6509" w:rsidR="00812C99" w:rsidRDefault="00812C99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  <w:r>
              <w:rPr>
                <w:rFonts w:ascii="ＭＳ 明朝" w:hAnsi="Century" w:hint="eastAsia"/>
                <w:color w:val="auto"/>
                <w:sz w:val="16"/>
                <w:szCs w:val="16"/>
              </w:rPr>
              <w:t>令和</w:t>
            </w:r>
            <w:r w:rsidR="00574558">
              <w:rPr>
                <w:rFonts w:ascii="ＭＳ 明朝" w:hAnsi="Century" w:hint="eastAsia"/>
                <w:color w:val="auto"/>
                <w:sz w:val="16"/>
                <w:szCs w:val="16"/>
              </w:rPr>
              <w:t>６</w:t>
            </w:r>
            <w:r w:rsidR="0008472F" w:rsidRPr="0008472F">
              <w:rPr>
                <w:rFonts w:ascii="ＭＳ 明朝" w:hAnsi="Century" w:hint="eastAsia"/>
                <w:color w:val="auto"/>
                <w:sz w:val="16"/>
                <w:szCs w:val="16"/>
              </w:rPr>
              <w:t>年度</w:t>
            </w:r>
          </w:p>
          <w:p w14:paraId="0B4683CA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08472F">
              <w:rPr>
                <w:rFonts w:ascii="ＭＳ 明朝" w:hAnsi="Century" w:hint="eastAsia"/>
                <w:color w:val="auto"/>
                <w:sz w:val="16"/>
                <w:szCs w:val="16"/>
              </w:rPr>
              <w:t>取得</w:t>
            </w:r>
          </w:p>
          <w:p w14:paraId="2B3A9C86" w14:textId="77777777" w:rsidR="0008472F" w:rsidRP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left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08472F">
              <w:rPr>
                <w:rFonts w:ascii="ＭＳ 明朝" w:hAnsi="Century" w:hint="eastAsia"/>
                <w:color w:val="auto"/>
                <w:sz w:val="16"/>
                <w:szCs w:val="16"/>
              </w:rPr>
              <w:t>単位数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000000"/>
              <w:bottom w:val="nil"/>
            </w:tcBorders>
          </w:tcPr>
          <w:p w14:paraId="029386BE" w14:textId="77777777" w:rsidR="0008472F" w:rsidRDefault="000847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nil"/>
              <w:bottom w:val="nil"/>
              <w:right w:val="single" w:sz="4" w:space="0" w:color="000000"/>
            </w:tcBorders>
          </w:tcPr>
          <w:p w14:paraId="70A4D421" w14:textId="77777777" w:rsidR="0008472F" w:rsidRDefault="000847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6ADD2A" w14:textId="77777777" w:rsidR="0008472F" w:rsidRDefault="000847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B389AB" w14:textId="77777777" w:rsidR="0008472F" w:rsidRDefault="000847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8472F" w14:paraId="50CA45B9" w14:textId="77777777" w:rsidTr="0008472F">
        <w:trPr>
          <w:trHeight w:val="63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E08B24" w14:textId="77777777" w:rsidR="0008472F" w:rsidRDefault="0008472F" w:rsidP="0008472F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69E9A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A3F281A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3F24317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049470" w14:textId="77777777" w:rsidR="0008472F" w:rsidRDefault="0008472F" w:rsidP="0008472F">
            <w:pPr>
              <w:suppressAutoHyphens/>
              <w:kinsoku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ABF4050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131CAC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3FC3A1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0ECD4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8472F" w14:paraId="2F6810DA" w14:textId="77777777" w:rsidTr="0008472F">
        <w:trPr>
          <w:trHeight w:val="63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E1B9B2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09DECA8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8CC0C7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03CC3A4F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E59C06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F9F7C48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46F916D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AD014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7D3BB4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8472F" w14:paraId="62B6F764" w14:textId="77777777" w:rsidTr="0008472F">
        <w:trPr>
          <w:trHeight w:val="63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5B5855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88640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232922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3EDB5B3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605E47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90DCA39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13AD12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E36681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0E029F8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8472F" w14:paraId="28768C35" w14:textId="77777777" w:rsidTr="0008472F">
        <w:trPr>
          <w:trHeight w:val="63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03DB18A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D0B86C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3FF767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4C03011C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4E6F15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1E083F4A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0B860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5E0116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5C6409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8472F" w14:paraId="1DC3EDBE" w14:textId="77777777" w:rsidTr="0008472F">
        <w:trPr>
          <w:trHeight w:val="63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ED860C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3C6E6C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650CEF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DAE15A6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815F91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203C047C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84D579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FE6749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CD3DAD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8472F" w14:paraId="06AF7A90" w14:textId="77777777" w:rsidTr="0008472F">
        <w:trPr>
          <w:trHeight w:val="632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8447FA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9ECE7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9244C4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464F954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DFB89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</w:tcBorders>
            <w:vAlign w:val="center"/>
          </w:tcPr>
          <w:p w14:paraId="63677F73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913FF6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4F8A66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7D3037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  <w:tr w:rsidR="0008472F" w14:paraId="60BDCBE1" w14:textId="77777777" w:rsidTr="0008472F">
        <w:trPr>
          <w:trHeight w:val="589"/>
        </w:trPr>
        <w:tc>
          <w:tcPr>
            <w:tcW w:w="16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FD8BDB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DEB041C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C097ED1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352C6D5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09A2A7FB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4013106A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3669903E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CF7D48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</w:t>
            </w:r>
            <w:r>
              <w:t xml:space="preserve">   </w:t>
            </w:r>
            <w:r>
              <w:rPr>
                <w:rFonts w:cs="ＭＳ 明朝" w:hint="eastAsia"/>
              </w:rPr>
              <w:t>月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05F611" w14:textId="77777777" w:rsidR="0008472F" w:rsidRDefault="0008472F" w:rsidP="0008472F">
            <w:pPr>
              <w:suppressAutoHyphens/>
              <w:kinsoku w:val="0"/>
              <w:wordWrap w:val="0"/>
              <w:autoSpaceDE w:val="0"/>
              <w:autoSpaceDN w:val="0"/>
              <w:spacing w:line="314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6C43718B" w14:textId="77777777" w:rsidR="00736056" w:rsidRDefault="00736056" w:rsidP="00CA45BC">
      <w:pPr>
        <w:ind w:firstLineChars="100" w:firstLine="228"/>
        <w:rPr>
          <w:rFonts w:ascii="ＭＳ 明朝" w:hAnsi="Century"/>
          <w:spacing w:val="8"/>
        </w:rPr>
      </w:pPr>
      <w:r>
        <w:rPr>
          <w:rFonts w:cs="ＭＳ 明朝" w:hint="eastAsia"/>
        </w:rPr>
        <w:t>注１）免許等２種類以上保有の方は、</w:t>
      </w:r>
      <w:r w:rsidR="00242819" w:rsidRPr="00242819">
        <w:rPr>
          <w:rFonts w:cs="ＭＳ 明朝" w:hint="eastAsia"/>
          <w:u w:val="single"/>
        </w:rPr>
        <w:t>複数</w:t>
      </w:r>
      <w:r w:rsidRPr="00242819">
        <w:rPr>
          <w:rFonts w:cs="ＭＳ 明朝" w:hint="eastAsia"/>
          <w:u w:val="single"/>
        </w:rPr>
        <w:t>段書きにして記入</w:t>
      </w:r>
      <w:r>
        <w:rPr>
          <w:rFonts w:cs="ＭＳ 明朝" w:hint="eastAsia"/>
        </w:rPr>
        <w:t>してください。</w:t>
      </w:r>
    </w:p>
    <w:p w14:paraId="7267D688" w14:textId="77777777" w:rsidR="00736056" w:rsidRDefault="00736056" w:rsidP="001D2053">
      <w:pPr>
        <w:ind w:leftChars="100" w:left="684" w:hangingChars="200" w:hanging="456"/>
        <w:rPr>
          <w:rFonts w:ascii="ＭＳ 明朝" w:hAnsi="Century"/>
          <w:spacing w:val="8"/>
        </w:rPr>
      </w:pPr>
      <w:r>
        <w:rPr>
          <w:rFonts w:cs="ＭＳ 明朝" w:hint="eastAsia"/>
        </w:rPr>
        <w:t>注２）免許については、</w:t>
      </w:r>
      <w:r w:rsidR="00567D5A">
        <w:rPr>
          <w:rFonts w:cs="ＭＳ 明朝" w:hint="eastAsia"/>
        </w:rPr>
        <w:t>一級建築士、二級建築士、</w:t>
      </w:r>
      <w:r w:rsidR="001D2053">
        <w:rPr>
          <w:rFonts w:cs="ＭＳ 明朝" w:hint="eastAsia"/>
        </w:rPr>
        <w:t>構造</w:t>
      </w:r>
      <w:r w:rsidR="00A26822">
        <w:rPr>
          <w:rFonts w:cs="ＭＳ 明朝" w:hint="eastAsia"/>
        </w:rPr>
        <w:t>設計一級建築士、設備設計一級</w:t>
      </w:r>
      <w:r w:rsidR="001D2053">
        <w:rPr>
          <w:rFonts w:cs="ＭＳ 明朝" w:hint="eastAsia"/>
        </w:rPr>
        <w:t>建築士、</w:t>
      </w:r>
      <w:r w:rsidR="00567D5A">
        <w:rPr>
          <w:rFonts w:cs="ＭＳ 明朝" w:hint="eastAsia"/>
        </w:rPr>
        <w:t>建築設備士、積算資格者、ＣＡＳＢＥＥ評価員、</w:t>
      </w:r>
      <w:r w:rsidR="00A26822">
        <w:rPr>
          <w:rFonts w:cs="ＭＳ 明朝" w:hint="eastAsia"/>
        </w:rPr>
        <w:t>一級電気工事施工管理技士、一級</w:t>
      </w:r>
      <w:r>
        <w:rPr>
          <w:rFonts w:cs="ＭＳ 明朝" w:hint="eastAsia"/>
        </w:rPr>
        <w:t>管工事施工管理技士、</w:t>
      </w:r>
      <w:r w:rsidR="00567D5A">
        <w:rPr>
          <w:rFonts w:cs="ＭＳ 明朝" w:hint="eastAsia"/>
        </w:rPr>
        <w:t>電気工事士、電気主任技術者等について</w:t>
      </w:r>
      <w:r>
        <w:rPr>
          <w:rFonts w:cs="ＭＳ 明朝" w:hint="eastAsia"/>
        </w:rPr>
        <w:t>記入してください。</w:t>
      </w:r>
    </w:p>
    <w:p w14:paraId="149E151F" w14:textId="77777777" w:rsidR="00736056" w:rsidRDefault="00736056" w:rsidP="00CA45BC">
      <w:pPr>
        <w:ind w:leftChars="100" w:left="684" w:hangingChars="200" w:hanging="456"/>
        <w:rPr>
          <w:rFonts w:cs="ＭＳ 明朝"/>
        </w:rPr>
      </w:pPr>
      <w:r>
        <w:rPr>
          <w:rFonts w:cs="ＭＳ 明朝" w:hint="eastAsia"/>
        </w:rPr>
        <w:t>注３）建築士事務所（設備設計）にあっては、専門分野として</w:t>
      </w:r>
      <w:r w:rsidRPr="00242819">
        <w:rPr>
          <w:rFonts w:cs="ＭＳ 明朝" w:hint="eastAsia"/>
          <w:u w:val="single"/>
        </w:rPr>
        <w:t>「電気」</w:t>
      </w:r>
      <w:r w:rsidR="00C175B6" w:rsidRPr="00242819">
        <w:rPr>
          <w:rFonts w:cs="ＭＳ 明朝" w:hint="eastAsia"/>
          <w:u w:val="single"/>
        </w:rPr>
        <w:t>、</w:t>
      </w:r>
      <w:r w:rsidRPr="00242819">
        <w:rPr>
          <w:rFonts w:cs="ＭＳ 明朝" w:hint="eastAsia"/>
          <w:u w:val="single"/>
        </w:rPr>
        <w:t>「機械」</w:t>
      </w:r>
      <w:r w:rsidR="00C175B6" w:rsidRPr="00242819">
        <w:rPr>
          <w:rFonts w:cs="ＭＳ 明朝" w:hint="eastAsia"/>
          <w:u w:val="single"/>
        </w:rPr>
        <w:t>又はその他として「建築」、「設計補助」のどれか一つを</w:t>
      </w:r>
      <w:r w:rsidRPr="00242819">
        <w:rPr>
          <w:rFonts w:cs="ＭＳ 明朝" w:hint="eastAsia"/>
          <w:u w:val="single"/>
        </w:rPr>
        <w:t>記入</w:t>
      </w:r>
      <w:r>
        <w:rPr>
          <w:rFonts w:cs="ＭＳ 明朝" w:hint="eastAsia"/>
        </w:rPr>
        <w:t>してください。</w:t>
      </w:r>
    </w:p>
    <w:p w14:paraId="0F9D0787" w14:textId="2C031C86" w:rsidR="00006D41" w:rsidRPr="00EC4D98" w:rsidRDefault="00EC4D98" w:rsidP="00006D41">
      <w:r>
        <w:rPr>
          <w:rFonts w:hint="eastAsia"/>
        </w:rPr>
        <w:t xml:space="preserve">　</w:t>
      </w:r>
      <w:r w:rsidR="00242819">
        <w:rPr>
          <w:rFonts w:hint="eastAsia"/>
          <w:color w:val="auto"/>
          <w:u w:val="single"/>
        </w:rPr>
        <w:t>注４）令和</w:t>
      </w:r>
      <w:r w:rsidR="00574558">
        <w:rPr>
          <w:rFonts w:hint="eastAsia"/>
          <w:color w:val="auto"/>
          <w:u w:val="single"/>
        </w:rPr>
        <w:t>７</w:t>
      </w:r>
      <w:r w:rsidRPr="00846B05">
        <w:rPr>
          <w:rFonts w:hint="eastAsia"/>
          <w:color w:val="auto"/>
          <w:u w:val="single"/>
        </w:rPr>
        <w:t>年４月１日採用の技術者</w:t>
      </w:r>
      <w:r w:rsidR="00B72D71" w:rsidRPr="00846B05">
        <w:rPr>
          <w:rFonts w:hint="eastAsia"/>
          <w:color w:val="auto"/>
          <w:u w:val="single"/>
        </w:rPr>
        <w:t>（</w:t>
      </w:r>
      <w:r w:rsidR="00B72D71" w:rsidRPr="00846B05">
        <w:rPr>
          <w:rFonts w:ascii="ＭＳ 明朝" w:hAnsi="ＭＳ 明朝" w:cs="ＭＳ 明朝" w:hint="eastAsia"/>
          <w:color w:val="auto"/>
          <w:u w:val="single"/>
        </w:rPr>
        <w:t>令和</w:t>
      </w:r>
      <w:r w:rsidR="00574558">
        <w:rPr>
          <w:rFonts w:ascii="ＭＳ 明朝" w:hAnsi="ＭＳ 明朝" w:cs="ＭＳ 明朝" w:hint="eastAsia"/>
          <w:color w:val="auto"/>
          <w:u w:val="single"/>
        </w:rPr>
        <w:t>７</w:t>
      </w:r>
      <w:r w:rsidR="00B72D71" w:rsidRPr="00846B05">
        <w:rPr>
          <w:rFonts w:ascii="ＭＳ 明朝" w:hAnsi="ＭＳ 明朝" w:cs="ＭＳ 明朝" w:hint="eastAsia"/>
          <w:color w:val="auto"/>
          <w:u w:val="single"/>
        </w:rPr>
        <w:t>年４月</w:t>
      </w:r>
      <w:r w:rsidR="00B72D71" w:rsidRPr="00846B05">
        <w:rPr>
          <w:rFonts w:ascii="ＭＳ 明朝" w:hAnsi="ＭＳ 明朝" w:cs="ＭＳ 明朝"/>
          <w:color w:val="auto"/>
          <w:u w:val="single"/>
        </w:rPr>
        <w:t>1</w:t>
      </w:r>
      <w:r w:rsidR="00B72D71" w:rsidRPr="00846B05">
        <w:rPr>
          <w:rFonts w:ascii="ＭＳ 明朝" w:hAnsi="ＭＳ 明朝" w:cs="ＭＳ 明朝" w:hint="eastAsia"/>
          <w:color w:val="auto"/>
          <w:u w:val="single"/>
        </w:rPr>
        <w:t>日時点で実務経験が１年以上の者）</w:t>
      </w:r>
      <w:r w:rsidRPr="00846B05">
        <w:rPr>
          <w:rFonts w:hint="eastAsia"/>
          <w:color w:val="auto"/>
          <w:u w:val="single"/>
        </w:rPr>
        <w:t>は氏名欄に「新規採用」と追記してください。</w:t>
      </w:r>
    </w:p>
    <w:sectPr w:rsidR="00006D41" w:rsidRPr="00EC4D98" w:rsidSect="00CA45BC">
      <w:headerReference w:type="default" r:id="rId6"/>
      <w:footerReference w:type="default" r:id="rId7"/>
      <w:type w:val="continuous"/>
      <w:pgSz w:w="16838" w:h="11906" w:orient="landscape" w:code="9"/>
      <w:pgMar w:top="1134" w:right="1134" w:bottom="1134" w:left="1134" w:header="720" w:footer="720" w:gutter="0"/>
      <w:pgNumType w:start="1"/>
      <w:cols w:space="720"/>
      <w:noEndnote/>
      <w:docGrid w:type="linesAndChars" w:linePitch="3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2C1820" w14:textId="77777777" w:rsidR="00673C6F" w:rsidRDefault="00673C6F">
      <w:r>
        <w:separator/>
      </w:r>
    </w:p>
  </w:endnote>
  <w:endnote w:type="continuationSeparator" w:id="0">
    <w:p w14:paraId="6AF57716" w14:textId="77777777" w:rsidR="00673C6F" w:rsidRDefault="00673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69834E" w14:textId="77777777" w:rsidR="00006D41" w:rsidRDefault="00006D4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144727" w14:textId="77777777" w:rsidR="00673C6F" w:rsidRDefault="00673C6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19B208E5" w14:textId="77777777" w:rsidR="00673C6F" w:rsidRDefault="00673C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419A3" w14:textId="77777777" w:rsidR="00006D41" w:rsidRDefault="00006D41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3686"/>
  <w:drawingGridVerticalSpacing w:val="3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056"/>
    <w:rsid w:val="00006D41"/>
    <w:rsid w:val="000208EC"/>
    <w:rsid w:val="0008472F"/>
    <w:rsid w:val="001D2053"/>
    <w:rsid w:val="002207E7"/>
    <w:rsid w:val="00242819"/>
    <w:rsid w:val="00246FAB"/>
    <w:rsid w:val="002B663A"/>
    <w:rsid w:val="002D002C"/>
    <w:rsid w:val="002D740E"/>
    <w:rsid w:val="002E43CE"/>
    <w:rsid w:val="003029A7"/>
    <w:rsid w:val="00313779"/>
    <w:rsid w:val="00432C8D"/>
    <w:rsid w:val="004B77F5"/>
    <w:rsid w:val="00567D5A"/>
    <w:rsid w:val="00574558"/>
    <w:rsid w:val="005E2BBC"/>
    <w:rsid w:val="00673C6F"/>
    <w:rsid w:val="00736056"/>
    <w:rsid w:val="00776439"/>
    <w:rsid w:val="007A60B6"/>
    <w:rsid w:val="00812C99"/>
    <w:rsid w:val="00831D04"/>
    <w:rsid w:val="00841A43"/>
    <w:rsid w:val="00846B05"/>
    <w:rsid w:val="008F137C"/>
    <w:rsid w:val="009E5DC7"/>
    <w:rsid w:val="00A26822"/>
    <w:rsid w:val="00AA072A"/>
    <w:rsid w:val="00AB28F0"/>
    <w:rsid w:val="00B37992"/>
    <w:rsid w:val="00B72D71"/>
    <w:rsid w:val="00C175B6"/>
    <w:rsid w:val="00C21ED8"/>
    <w:rsid w:val="00C5480B"/>
    <w:rsid w:val="00CA2F71"/>
    <w:rsid w:val="00CA45BC"/>
    <w:rsid w:val="00D06DBF"/>
    <w:rsid w:val="00D256A3"/>
    <w:rsid w:val="00D50E10"/>
    <w:rsid w:val="00E60C62"/>
    <w:rsid w:val="00E74B70"/>
    <w:rsid w:val="00EC4D98"/>
    <w:rsid w:val="00FD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AA9456"/>
  <w14:defaultImageDpi w14:val="0"/>
  <w15:docId w15:val="{F688C8CA-BF8A-4A79-9CE8-1EE632013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6D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006D41"/>
    <w:rPr>
      <w:rFonts w:ascii="Times New Roman" w:hAnsi="Times New Roman" w:cs="Times New Roman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006D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06D41"/>
    <w:rPr>
      <w:rFonts w:ascii="Times New Roman" w:hAnsi="Times New Roman" w:cs="Times New Roman"/>
      <w:color w:val="000000"/>
      <w:kern w:val="0"/>
    </w:rPr>
  </w:style>
  <w:style w:type="paragraph" w:styleId="a7">
    <w:name w:val="Balloon Text"/>
    <w:basedOn w:val="a"/>
    <w:link w:val="a8"/>
    <w:uiPriority w:val="99"/>
    <w:rsid w:val="00846B05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46B05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9959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510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鳥取県情報センター</dc:creator>
  <cp:keywords/>
  <dc:description/>
  <cp:lastModifiedBy>衣笠 伸一郎</cp:lastModifiedBy>
  <cp:revision>4</cp:revision>
  <cp:lastPrinted>2021-03-15T06:51:00Z</cp:lastPrinted>
  <dcterms:created xsi:type="dcterms:W3CDTF">2023-02-24T02:24:00Z</dcterms:created>
  <dcterms:modified xsi:type="dcterms:W3CDTF">2024-12-12T04:15:00Z</dcterms:modified>
</cp:coreProperties>
</file>